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E7747" w:rsidRPr="000E7747" w:rsidRDefault="000E7747" w:rsidP="00B73CDB">
      <w:pPr>
        <w:spacing w:after="0" w:line="240" w:lineRule="auto"/>
        <w:ind w:left="-709" w:firstLine="709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0E7747">
        <w:rPr>
          <w:rFonts w:ascii="Times New Roman" w:hAnsi="Times New Roman" w:cs="Times New Roman"/>
          <w:b/>
          <w:sz w:val="36"/>
          <w:szCs w:val="36"/>
        </w:rPr>
        <w:t>Программа</w:t>
      </w:r>
    </w:p>
    <w:p w:rsidR="008F7C72" w:rsidRDefault="000E7747" w:rsidP="000E774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E7747">
        <w:rPr>
          <w:rFonts w:ascii="Times New Roman" w:hAnsi="Times New Roman" w:cs="Times New Roman"/>
          <w:b/>
          <w:sz w:val="28"/>
          <w:szCs w:val="28"/>
        </w:rPr>
        <w:t>выездного заседания комитета по бюджетной, финансово-экономической политике и собственности Законодательного Собрания Новосибирской области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B73CDB">
        <w:rPr>
          <w:rFonts w:ascii="Times New Roman" w:hAnsi="Times New Roman" w:cs="Times New Roman"/>
          <w:b/>
          <w:sz w:val="28"/>
          <w:szCs w:val="28"/>
        </w:rPr>
        <w:t xml:space="preserve">в </w:t>
      </w:r>
      <w:proofErr w:type="spellStart"/>
      <w:r w:rsidR="00B73CDB">
        <w:rPr>
          <w:rFonts w:ascii="Times New Roman" w:hAnsi="Times New Roman" w:cs="Times New Roman"/>
          <w:b/>
          <w:sz w:val="28"/>
          <w:szCs w:val="28"/>
        </w:rPr>
        <w:t>Тогучинском</w:t>
      </w:r>
      <w:proofErr w:type="spellEnd"/>
      <w:r w:rsidR="00B73CDB">
        <w:rPr>
          <w:rFonts w:ascii="Times New Roman" w:hAnsi="Times New Roman" w:cs="Times New Roman"/>
          <w:b/>
          <w:sz w:val="28"/>
          <w:szCs w:val="28"/>
        </w:rPr>
        <w:t xml:space="preserve"> районе   </w:t>
      </w:r>
      <w:r w:rsidRPr="000E7747">
        <w:rPr>
          <w:rFonts w:ascii="Times New Roman" w:hAnsi="Times New Roman" w:cs="Times New Roman"/>
          <w:b/>
          <w:sz w:val="28"/>
          <w:szCs w:val="28"/>
        </w:rPr>
        <w:t>19 апреля 2023</w:t>
      </w:r>
      <w:r w:rsidR="000D3539">
        <w:rPr>
          <w:rFonts w:ascii="Times New Roman" w:hAnsi="Times New Roman" w:cs="Times New Roman"/>
          <w:b/>
          <w:sz w:val="28"/>
          <w:szCs w:val="28"/>
        </w:rPr>
        <w:t xml:space="preserve"> года</w:t>
      </w:r>
    </w:p>
    <w:p w:rsidR="00B73CDB" w:rsidRDefault="00B73CDB" w:rsidP="000E774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661"/>
        <w:gridCol w:w="310"/>
        <w:gridCol w:w="7600"/>
      </w:tblGrid>
      <w:tr w:rsidR="00FD3B04" w:rsidTr="00B73CDB">
        <w:trPr>
          <w:trHeight w:val="3150"/>
        </w:trPr>
        <w:tc>
          <w:tcPr>
            <w:tcW w:w="1661" w:type="dxa"/>
          </w:tcPr>
          <w:p w:rsidR="00FD3B04" w:rsidRDefault="00451FE6" w:rsidP="009E778A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bookmarkStart w:id="0" w:name="_GoBack"/>
            <w:bookmarkEnd w:id="0"/>
            <w:r w:rsidRPr="00372132">
              <w:rPr>
                <w:rFonts w:ascii="Times New Roman" w:hAnsi="Times New Roman" w:cs="Times New Roman"/>
                <w:b/>
                <w:sz w:val="28"/>
                <w:szCs w:val="28"/>
              </w:rPr>
              <w:t>7.00 -9.00</w:t>
            </w:r>
          </w:p>
        </w:tc>
        <w:tc>
          <w:tcPr>
            <w:tcW w:w="310" w:type="dxa"/>
          </w:tcPr>
          <w:p w:rsidR="00FD3B04" w:rsidRDefault="00FD3B04" w:rsidP="00AF39CB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</w:tc>
        <w:tc>
          <w:tcPr>
            <w:tcW w:w="7600" w:type="dxa"/>
          </w:tcPr>
          <w:p w:rsidR="00FD3B04" w:rsidRDefault="00FD3B04" w:rsidP="00AF39CB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Переезд из г. Новосибирска в г. Тогучин</w:t>
            </w:r>
          </w:p>
          <w:p w:rsidR="00FD3B04" w:rsidRPr="00451FE6" w:rsidRDefault="00451FE6" w:rsidP="00AF39CB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451FE6">
              <w:rPr>
                <w:rFonts w:ascii="Times New Roman" w:hAnsi="Times New Roman" w:cs="Times New Roman"/>
                <w:i/>
                <w:sz w:val="28"/>
                <w:szCs w:val="28"/>
              </w:rPr>
              <w:t>(служебный автотранспорт от здания Законодательного Собрания Новосибирской области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,</w:t>
            </w:r>
            <w:r w:rsidRPr="00451FE6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верхняя парковка)</w:t>
            </w:r>
          </w:p>
          <w:p w:rsidR="00451FE6" w:rsidRDefault="00451FE6" w:rsidP="00AF39CB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FD3B04" w:rsidRDefault="00FD3B04" w:rsidP="00AF39C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Встречают у </w:t>
            </w:r>
            <w:r w:rsidR="00E25CCA" w:rsidRPr="00E25CCA">
              <w:rPr>
                <w:rFonts w:ascii="Times New Roman" w:hAnsi="Times New Roman" w:cs="Times New Roman"/>
                <w:sz w:val="28"/>
                <w:szCs w:val="28"/>
              </w:rPr>
              <w:t>ООО «Промышленное Партнёрство Сибирь-Профиль»</w:t>
            </w:r>
            <w:r w:rsidR="00E25CCA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="00E25CCA" w:rsidRPr="00E25CCA">
              <w:rPr>
                <w:rFonts w:ascii="Times New Roman" w:hAnsi="Times New Roman" w:cs="Times New Roman"/>
                <w:sz w:val="28"/>
                <w:szCs w:val="28"/>
              </w:rPr>
              <w:t xml:space="preserve">с Кудельный Ключ, р-н </w:t>
            </w:r>
            <w:proofErr w:type="spellStart"/>
            <w:r w:rsidR="00E25CCA" w:rsidRPr="00E25CCA">
              <w:rPr>
                <w:rFonts w:ascii="Times New Roman" w:hAnsi="Times New Roman" w:cs="Times New Roman"/>
                <w:sz w:val="28"/>
                <w:szCs w:val="28"/>
              </w:rPr>
              <w:t>Тогучинский</w:t>
            </w:r>
            <w:proofErr w:type="spellEnd"/>
            <w:r w:rsidR="00E25CCA" w:rsidRPr="00E25CCA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="00E25CCA" w:rsidRPr="00E25CCA">
              <w:rPr>
                <w:rFonts w:ascii="Times New Roman" w:hAnsi="Times New Roman" w:cs="Times New Roman"/>
                <w:sz w:val="28"/>
                <w:szCs w:val="28"/>
              </w:rPr>
              <w:t>ул</w:t>
            </w:r>
            <w:proofErr w:type="spellEnd"/>
            <w:r w:rsidR="00E25CCA" w:rsidRPr="00E25CCA">
              <w:rPr>
                <w:rFonts w:ascii="Times New Roman" w:hAnsi="Times New Roman" w:cs="Times New Roman"/>
                <w:sz w:val="28"/>
                <w:szCs w:val="28"/>
              </w:rPr>
              <w:t xml:space="preserve"> Лесная, д. 9, 4500 метров по направлению на северо-восток с. Кудельный ключ</w:t>
            </w:r>
          </w:p>
          <w:p w:rsidR="000D3539" w:rsidRDefault="000D3539" w:rsidP="00AF39C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D3B04" w:rsidRPr="00FF3669" w:rsidRDefault="00FD3B04" w:rsidP="00AF39CB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proofErr w:type="spellStart"/>
            <w:r w:rsidRPr="00FF3669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Пыхтин</w:t>
            </w:r>
            <w:proofErr w:type="spellEnd"/>
            <w:r w:rsidRPr="00FF3669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Сергей Сергеевич </w:t>
            </w:r>
            <w:r w:rsidRPr="00FF3669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- Глава </w:t>
            </w:r>
            <w:proofErr w:type="spellStart"/>
            <w:r w:rsidRPr="00FF3669">
              <w:rPr>
                <w:rFonts w:ascii="Times New Roman" w:hAnsi="Times New Roman" w:cs="Times New Roman"/>
                <w:i/>
                <w:sz w:val="28"/>
                <w:szCs w:val="28"/>
              </w:rPr>
              <w:t>Тогучинского</w:t>
            </w:r>
            <w:proofErr w:type="spellEnd"/>
            <w:r w:rsidRPr="00FF3669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района</w:t>
            </w:r>
            <w:r w:rsidR="000D3539">
              <w:t xml:space="preserve"> </w:t>
            </w:r>
            <w:r w:rsidR="000D3539" w:rsidRPr="000D3539">
              <w:rPr>
                <w:rFonts w:ascii="Times New Roman" w:hAnsi="Times New Roman" w:cs="Times New Roman"/>
                <w:i/>
                <w:sz w:val="28"/>
                <w:szCs w:val="28"/>
              </w:rPr>
              <w:t>Новосибирской области</w:t>
            </w:r>
          </w:p>
          <w:p w:rsidR="00FD3B04" w:rsidRDefault="00FD3B04" w:rsidP="00AF39CB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F3669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Кирикова Галина Михайловна</w:t>
            </w:r>
            <w:r w:rsidRPr="00FF3669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- Председатель Совета депутатов Тогучинского района Новосибирской области</w:t>
            </w:r>
          </w:p>
          <w:p w:rsidR="00FD3B04" w:rsidRPr="00FF3669" w:rsidRDefault="00FD3B04" w:rsidP="00AF39C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D051F" w:rsidTr="009E778A">
        <w:tc>
          <w:tcPr>
            <w:tcW w:w="1661" w:type="dxa"/>
          </w:tcPr>
          <w:p w:rsidR="007D051F" w:rsidRPr="008F4F18" w:rsidRDefault="00FD3B04" w:rsidP="00FD3B04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09.10</w:t>
            </w:r>
            <w:r w:rsidR="008F4F18" w:rsidRPr="008F4F18"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9.30</w:t>
            </w:r>
          </w:p>
        </w:tc>
        <w:tc>
          <w:tcPr>
            <w:tcW w:w="310" w:type="dxa"/>
          </w:tcPr>
          <w:p w:rsidR="007D051F" w:rsidRDefault="00F7528C" w:rsidP="005D5D58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</w:tc>
        <w:tc>
          <w:tcPr>
            <w:tcW w:w="7600" w:type="dxa"/>
          </w:tcPr>
          <w:p w:rsidR="007D051F" w:rsidRDefault="00715C59" w:rsidP="008F4F18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15C59">
              <w:rPr>
                <w:rFonts w:ascii="Times New Roman" w:hAnsi="Times New Roman" w:cs="Times New Roman"/>
                <w:b/>
                <w:sz w:val="28"/>
                <w:szCs w:val="28"/>
              </w:rPr>
              <w:t>ООО «Промышленное Партнёрство Сибирь-Профиль»</w:t>
            </w:r>
          </w:p>
          <w:p w:rsidR="008F4F18" w:rsidRPr="008F4F18" w:rsidRDefault="008F4F18" w:rsidP="008F4F1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F4F18">
              <w:rPr>
                <w:rFonts w:ascii="Times New Roman" w:hAnsi="Times New Roman" w:cs="Times New Roman"/>
                <w:sz w:val="28"/>
                <w:szCs w:val="28"/>
              </w:rPr>
              <w:t>(Основным видом деятельности предприятия является: производство деревянных строительных конструкций, включая сборные деревянные строения, столярных изделий, производство пластмассовых плит, полос, труб и профилей.</w:t>
            </w:r>
          </w:p>
          <w:p w:rsidR="008F4F18" w:rsidRPr="008F4F18" w:rsidRDefault="008F4F18" w:rsidP="008F4F1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F4F18" w:rsidRPr="008F4F18" w:rsidRDefault="000D3539" w:rsidP="008F4F1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 предприятии работают</w:t>
            </w:r>
            <w:r w:rsidR="008F4F18" w:rsidRPr="008F4F18">
              <w:rPr>
                <w:rFonts w:ascii="Times New Roman" w:hAnsi="Times New Roman" w:cs="Times New Roman"/>
                <w:sz w:val="28"/>
                <w:szCs w:val="28"/>
              </w:rPr>
              <w:t xml:space="preserve"> 4 цеха: 2 цеха по производству межкомнатных дверей, 1 цех по производству </w:t>
            </w:r>
            <w:proofErr w:type="spellStart"/>
            <w:r w:rsidR="008F4F18" w:rsidRPr="008F4F18">
              <w:rPr>
                <w:rFonts w:ascii="Times New Roman" w:hAnsi="Times New Roman" w:cs="Times New Roman"/>
                <w:sz w:val="28"/>
                <w:szCs w:val="28"/>
              </w:rPr>
              <w:t>погонажных</w:t>
            </w:r>
            <w:proofErr w:type="spellEnd"/>
            <w:r w:rsidR="008F4F18" w:rsidRPr="008F4F18">
              <w:rPr>
                <w:rFonts w:ascii="Times New Roman" w:hAnsi="Times New Roman" w:cs="Times New Roman"/>
                <w:sz w:val="28"/>
                <w:szCs w:val="28"/>
              </w:rPr>
              <w:t xml:space="preserve"> изделий, 1 цех по производству пластиковых панелей для внутренней отделки помещений.)</w:t>
            </w:r>
          </w:p>
          <w:p w:rsidR="008F4F18" w:rsidRDefault="008F4F18" w:rsidP="008F4F18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8F4F18" w:rsidRDefault="008F4F18" w:rsidP="008F4F18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EE1CB4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Максимчук</w:t>
            </w:r>
            <w:proofErr w:type="spellEnd"/>
            <w:r w:rsidRPr="00EE1CB4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Максим Викторович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–</w:t>
            </w:r>
            <w:r w:rsidRPr="00EE1CB4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</w:t>
            </w:r>
            <w:r w:rsidRPr="00EE1CB4">
              <w:rPr>
                <w:rFonts w:ascii="Times New Roman" w:hAnsi="Times New Roman" w:cs="Times New Roman"/>
                <w:i/>
                <w:sz w:val="28"/>
                <w:szCs w:val="28"/>
              </w:rPr>
              <w:t>директор</w:t>
            </w:r>
            <w:r w:rsidRPr="008F4F1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0E7747" w:rsidTr="009E778A">
        <w:tc>
          <w:tcPr>
            <w:tcW w:w="1661" w:type="dxa"/>
          </w:tcPr>
          <w:p w:rsidR="000E7747" w:rsidRPr="008F4F18" w:rsidRDefault="00FD3B04" w:rsidP="00FD3B04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9.30 </w:t>
            </w:r>
            <w:r w:rsidR="00FF3669" w:rsidRPr="008F4F18"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9.45</w:t>
            </w:r>
          </w:p>
        </w:tc>
        <w:tc>
          <w:tcPr>
            <w:tcW w:w="310" w:type="dxa"/>
          </w:tcPr>
          <w:p w:rsidR="000E7747" w:rsidRPr="00715C59" w:rsidRDefault="00FF3669" w:rsidP="005D5D58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15C59"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</w:tc>
        <w:tc>
          <w:tcPr>
            <w:tcW w:w="7600" w:type="dxa"/>
          </w:tcPr>
          <w:p w:rsidR="009E778A" w:rsidRPr="009E778A" w:rsidRDefault="009E778A" w:rsidP="005D5D5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E778A">
              <w:rPr>
                <w:rFonts w:ascii="Times New Roman" w:hAnsi="Times New Roman" w:cs="Times New Roman"/>
                <w:sz w:val="28"/>
                <w:szCs w:val="28"/>
              </w:rPr>
              <w:t>(Посадка в автобус)</w:t>
            </w:r>
          </w:p>
          <w:p w:rsidR="009F47E0" w:rsidRPr="00715C59" w:rsidRDefault="00FF3669" w:rsidP="005D5D5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15C5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Переезд </w:t>
            </w:r>
            <w:r w:rsidRPr="00715C59">
              <w:rPr>
                <w:rFonts w:ascii="Times New Roman" w:hAnsi="Times New Roman" w:cs="Times New Roman"/>
                <w:sz w:val="28"/>
                <w:szCs w:val="28"/>
              </w:rPr>
              <w:t>в ООО «</w:t>
            </w:r>
            <w:proofErr w:type="spellStart"/>
            <w:r w:rsidRPr="00715C59">
              <w:rPr>
                <w:rFonts w:ascii="Times New Roman" w:hAnsi="Times New Roman" w:cs="Times New Roman"/>
                <w:sz w:val="28"/>
                <w:szCs w:val="28"/>
              </w:rPr>
              <w:t>Тогучинское</w:t>
            </w:r>
            <w:proofErr w:type="spellEnd"/>
            <w:r w:rsidRPr="00715C59">
              <w:rPr>
                <w:rFonts w:ascii="Times New Roman" w:hAnsi="Times New Roman" w:cs="Times New Roman"/>
                <w:sz w:val="28"/>
                <w:szCs w:val="28"/>
              </w:rPr>
              <w:t xml:space="preserve"> молоко»,</w:t>
            </w:r>
          </w:p>
          <w:p w:rsidR="000E7747" w:rsidRPr="00FF3669" w:rsidRDefault="00FF3669" w:rsidP="005D5D5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15C59">
              <w:rPr>
                <w:rFonts w:ascii="Times New Roman" w:hAnsi="Times New Roman" w:cs="Times New Roman"/>
                <w:sz w:val="28"/>
                <w:szCs w:val="28"/>
              </w:rPr>
              <w:t xml:space="preserve"> г. Тогучин, ул. Строительная,5</w:t>
            </w:r>
          </w:p>
        </w:tc>
      </w:tr>
      <w:tr w:rsidR="000E7747" w:rsidTr="009E778A">
        <w:tc>
          <w:tcPr>
            <w:tcW w:w="1661" w:type="dxa"/>
          </w:tcPr>
          <w:p w:rsidR="000E7747" w:rsidRPr="008F4F18" w:rsidRDefault="00FD3B04" w:rsidP="00FD3B04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9.45</w:t>
            </w:r>
            <w:r w:rsidR="00FF3669" w:rsidRPr="008F4F1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- </w:t>
            </w:r>
            <w:r w:rsidR="00715C59" w:rsidRPr="008F4F18">
              <w:rPr>
                <w:rFonts w:ascii="Times New Roman" w:hAnsi="Times New Roman" w:cs="Times New Roman"/>
                <w:b/>
                <w:sz w:val="28"/>
                <w:szCs w:val="28"/>
              </w:rPr>
              <w:t>10</w:t>
            </w:r>
            <w:r w:rsidR="00FF3669" w:rsidRPr="008F4F18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  <w:r w:rsidR="00E06AA9"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310" w:type="dxa"/>
          </w:tcPr>
          <w:p w:rsidR="000E7747" w:rsidRDefault="000E7747" w:rsidP="005D5D58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600" w:type="dxa"/>
          </w:tcPr>
          <w:p w:rsidR="00FF3669" w:rsidRDefault="005D5D58" w:rsidP="00FF366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D5D58">
              <w:rPr>
                <w:rFonts w:ascii="Times New Roman" w:hAnsi="Times New Roman" w:cs="Times New Roman"/>
                <w:sz w:val="28"/>
                <w:szCs w:val="28"/>
              </w:rPr>
              <w:t>ООО «</w:t>
            </w:r>
            <w:proofErr w:type="spellStart"/>
            <w:r w:rsidRPr="005D5D58">
              <w:rPr>
                <w:rFonts w:ascii="Times New Roman" w:hAnsi="Times New Roman" w:cs="Times New Roman"/>
                <w:sz w:val="28"/>
                <w:szCs w:val="28"/>
              </w:rPr>
              <w:t>Тогучинское</w:t>
            </w:r>
            <w:proofErr w:type="spellEnd"/>
            <w:r w:rsidRPr="005D5D58">
              <w:rPr>
                <w:rFonts w:ascii="Times New Roman" w:hAnsi="Times New Roman" w:cs="Times New Roman"/>
                <w:sz w:val="28"/>
                <w:szCs w:val="28"/>
              </w:rPr>
              <w:t xml:space="preserve"> молоко» </w:t>
            </w:r>
          </w:p>
          <w:p w:rsidR="009F47E0" w:rsidRPr="009F47E0" w:rsidRDefault="009F47E0" w:rsidP="009F47E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(А</w:t>
            </w:r>
            <w:r w:rsidRPr="009F47E0">
              <w:rPr>
                <w:rFonts w:ascii="Times New Roman" w:hAnsi="Times New Roman" w:cs="Times New Roman"/>
                <w:sz w:val="28"/>
                <w:szCs w:val="28"/>
              </w:rPr>
              <w:t>ссортимент выпускаемой продукции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- </w:t>
            </w:r>
            <w:r w:rsidRPr="009F47E0">
              <w:rPr>
                <w:rFonts w:ascii="Times New Roman" w:hAnsi="Times New Roman" w:cs="Times New Roman"/>
                <w:sz w:val="28"/>
                <w:szCs w:val="28"/>
              </w:rPr>
              <w:t>48 наименований цельномолочной и кисломолочной продукции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r w:rsidRPr="009F47E0">
              <w:rPr>
                <w:rFonts w:ascii="Times New Roman" w:hAnsi="Times New Roman" w:cs="Times New Roman"/>
                <w:sz w:val="28"/>
                <w:szCs w:val="28"/>
              </w:rPr>
              <w:t xml:space="preserve">В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2022 </w:t>
            </w:r>
            <w:r w:rsidRPr="009F47E0">
              <w:rPr>
                <w:rFonts w:ascii="Times New Roman" w:hAnsi="Times New Roman" w:cs="Times New Roman"/>
                <w:sz w:val="28"/>
                <w:szCs w:val="28"/>
              </w:rPr>
              <w:t xml:space="preserve">году внедрена система маркировки «Честный знак». </w:t>
            </w:r>
          </w:p>
          <w:p w:rsidR="009F47E0" w:rsidRPr="009F47E0" w:rsidRDefault="009F47E0" w:rsidP="009F47E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F47E0">
              <w:rPr>
                <w:rFonts w:ascii="Times New Roman" w:hAnsi="Times New Roman" w:cs="Times New Roman"/>
                <w:sz w:val="28"/>
                <w:szCs w:val="28"/>
              </w:rPr>
              <w:t>Производственная мощность предприятия на уровне 70 тонн в сутки. Объем производства и реализации готовой продукции составляет до 40 тонн в сутки. Численность работников предприятия составляет 250 человек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 За 2022 </w:t>
            </w:r>
            <w:r w:rsidRPr="009F47E0">
              <w:rPr>
                <w:rFonts w:ascii="Times New Roman" w:hAnsi="Times New Roman" w:cs="Times New Roman"/>
                <w:sz w:val="28"/>
                <w:szCs w:val="28"/>
              </w:rPr>
              <w:t xml:space="preserve"> год произведено молочных продуктов 13,25 тыс. тонн.</w:t>
            </w:r>
          </w:p>
          <w:p w:rsidR="009F47E0" w:rsidRPr="00451FE6" w:rsidRDefault="009F47E0" w:rsidP="009F47E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F47E0">
              <w:rPr>
                <w:rFonts w:ascii="Times New Roman" w:hAnsi="Times New Roman" w:cs="Times New Roman"/>
                <w:sz w:val="28"/>
                <w:szCs w:val="28"/>
              </w:rPr>
              <w:t>В 2022 году на предприятии завершился инвестиционный проект «Реконструкция и модернизация цехов молочной продукции» стоимостью 15</w:t>
            </w:r>
            <w:r w:rsidR="00EE1CB4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0D3539">
              <w:rPr>
                <w:rFonts w:ascii="Times New Roman" w:hAnsi="Times New Roman" w:cs="Times New Roman"/>
                <w:sz w:val="28"/>
                <w:szCs w:val="28"/>
              </w:rPr>
              <w:t xml:space="preserve"> млн. руб.</w:t>
            </w:r>
            <w:r w:rsidRPr="009F47E0">
              <w:rPr>
                <w:rFonts w:ascii="Times New Roman" w:hAnsi="Times New Roman" w:cs="Times New Roman"/>
                <w:sz w:val="28"/>
                <w:szCs w:val="28"/>
              </w:rPr>
              <w:t xml:space="preserve"> Приобретена и планируется к запуску еще одна фасовочная линия на розлив молока в ПЭТ бутылку.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  <w:p w:rsidR="009F47E0" w:rsidRDefault="009F47E0" w:rsidP="009F47E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E7747" w:rsidRPr="00FF3669" w:rsidRDefault="009F47E0" w:rsidP="009F47E0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9F47E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5D5D58" w:rsidRPr="00FF3669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Туркова</w:t>
            </w:r>
            <w:proofErr w:type="spellEnd"/>
            <w:r w:rsidR="005D5D58" w:rsidRPr="00FF3669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Татьяна Николаевна</w:t>
            </w:r>
            <w:r w:rsidR="00FF3669" w:rsidRPr="00FF3669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- директор</w:t>
            </w:r>
            <w:r w:rsidR="00FF3669" w:rsidRPr="00FF3669">
              <w:rPr>
                <w:i/>
              </w:rPr>
              <w:t xml:space="preserve"> </w:t>
            </w:r>
            <w:r w:rsidR="00FF3669" w:rsidRPr="00FF3669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ООО </w:t>
            </w:r>
            <w:r w:rsidR="00FF3669" w:rsidRPr="00FF3669">
              <w:rPr>
                <w:rFonts w:ascii="Times New Roman" w:hAnsi="Times New Roman" w:cs="Times New Roman"/>
                <w:i/>
                <w:sz w:val="28"/>
                <w:szCs w:val="28"/>
              </w:rPr>
              <w:lastRenderedPageBreak/>
              <w:t>«</w:t>
            </w:r>
            <w:proofErr w:type="spellStart"/>
            <w:r w:rsidR="00FF3669" w:rsidRPr="00FF3669">
              <w:rPr>
                <w:rFonts w:ascii="Times New Roman" w:hAnsi="Times New Roman" w:cs="Times New Roman"/>
                <w:i/>
                <w:sz w:val="28"/>
                <w:szCs w:val="28"/>
              </w:rPr>
              <w:t>Тогучинское</w:t>
            </w:r>
            <w:proofErr w:type="spellEnd"/>
            <w:r w:rsidR="00FF3669" w:rsidRPr="00FF3669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молоко»</w:t>
            </w:r>
          </w:p>
        </w:tc>
      </w:tr>
      <w:tr w:rsidR="005F21CA" w:rsidTr="009E778A">
        <w:tc>
          <w:tcPr>
            <w:tcW w:w="1661" w:type="dxa"/>
          </w:tcPr>
          <w:p w:rsidR="005F21CA" w:rsidRPr="008F4F18" w:rsidRDefault="008F4F18" w:rsidP="00FD3B04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F4F18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10</w:t>
            </w:r>
            <w:r w:rsidR="00FF3669" w:rsidRPr="008F4F18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  <w:r w:rsidR="00FD3B04">
              <w:rPr>
                <w:rFonts w:ascii="Times New Roman" w:hAnsi="Times New Roman" w:cs="Times New Roman"/>
                <w:b/>
                <w:sz w:val="28"/>
                <w:szCs w:val="28"/>
              </w:rPr>
              <w:t>05</w:t>
            </w:r>
            <w:r w:rsidR="00FF3669" w:rsidRPr="008F4F18"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  <w:r w:rsidRPr="008F4F18">
              <w:rPr>
                <w:rFonts w:ascii="Times New Roman" w:hAnsi="Times New Roman" w:cs="Times New Roman"/>
                <w:b/>
                <w:sz w:val="28"/>
                <w:szCs w:val="28"/>
              </w:rPr>
              <w:t>10</w:t>
            </w:r>
            <w:r w:rsidR="00FF3669" w:rsidRPr="008F4F18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  <w:r w:rsidR="00FD3B04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  <w:r w:rsidR="00E06AA9"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310" w:type="dxa"/>
          </w:tcPr>
          <w:p w:rsidR="005F21CA" w:rsidRDefault="005F21CA" w:rsidP="005D5D58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600" w:type="dxa"/>
          </w:tcPr>
          <w:p w:rsidR="005F21CA" w:rsidRPr="005D5D58" w:rsidRDefault="00FF3669" w:rsidP="005D5D5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Дегустация молочной продукции</w:t>
            </w:r>
          </w:p>
        </w:tc>
      </w:tr>
      <w:tr w:rsidR="000E7747" w:rsidTr="009E778A">
        <w:tc>
          <w:tcPr>
            <w:tcW w:w="1661" w:type="dxa"/>
          </w:tcPr>
          <w:p w:rsidR="000E7747" w:rsidRPr="008F4F18" w:rsidRDefault="008F4F18" w:rsidP="00FD3B04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F4F18">
              <w:rPr>
                <w:rFonts w:ascii="Times New Roman" w:hAnsi="Times New Roman" w:cs="Times New Roman"/>
                <w:b/>
                <w:sz w:val="28"/>
                <w:szCs w:val="28"/>
              </w:rPr>
              <w:t>10</w:t>
            </w:r>
            <w:r w:rsidR="005F21CA" w:rsidRPr="008F4F18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  <w:r w:rsidR="00FD3B04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  <w:r w:rsidR="00E06AA9"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  <w:r w:rsidR="005F21CA" w:rsidRPr="008F4F1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-</w:t>
            </w:r>
            <w:r w:rsidR="00041055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  <w:r w:rsidR="00FD3B04"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  <w:r w:rsidR="00041055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  <w:r w:rsidR="00FD3B04"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  <w:r w:rsidR="00041055"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310" w:type="dxa"/>
          </w:tcPr>
          <w:p w:rsidR="000E7747" w:rsidRDefault="005F21CA" w:rsidP="005D5D58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</w:tc>
        <w:tc>
          <w:tcPr>
            <w:tcW w:w="7600" w:type="dxa"/>
          </w:tcPr>
          <w:p w:rsidR="000E7747" w:rsidRPr="005F21CA" w:rsidRDefault="005F21CA" w:rsidP="005F21C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F21CA">
              <w:rPr>
                <w:rFonts w:ascii="Times New Roman" w:hAnsi="Times New Roman" w:cs="Times New Roman"/>
                <w:sz w:val="28"/>
                <w:szCs w:val="28"/>
              </w:rPr>
              <w:t>Переезд к детскому саду, г. Тогучин, Бригадная, 22</w:t>
            </w:r>
          </w:p>
        </w:tc>
      </w:tr>
      <w:tr w:rsidR="000E7747" w:rsidTr="009E778A">
        <w:tc>
          <w:tcPr>
            <w:tcW w:w="1661" w:type="dxa"/>
          </w:tcPr>
          <w:p w:rsidR="000E7747" w:rsidRPr="008F4F18" w:rsidRDefault="008F4F18" w:rsidP="00FD3B04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F4F18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  <w:r w:rsidR="00FD3B04"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  <w:r w:rsidR="005F21CA" w:rsidRPr="008F4F18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  <w:r w:rsidR="00FD3B04"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  <w:r w:rsidR="005F21CA" w:rsidRPr="008F4F18">
              <w:rPr>
                <w:rFonts w:ascii="Times New Roman" w:hAnsi="Times New Roman" w:cs="Times New Roman"/>
                <w:b/>
                <w:sz w:val="28"/>
                <w:szCs w:val="28"/>
              </w:rPr>
              <w:t>0-1</w:t>
            </w:r>
            <w:r w:rsidR="00FD3B04"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  <w:r w:rsidR="005F21CA" w:rsidRPr="008F4F18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  <w:r w:rsidR="00FD3B04"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  <w:r w:rsidR="005F21CA" w:rsidRPr="008F4F18"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310" w:type="dxa"/>
          </w:tcPr>
          <w:p w:rsidR="000E7747" w:rsidRDefault="005F21CA" w:rsidP="005D5D58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</w:tc>
        <w:tc>
          <w:tcPr>
            <w:tcW w:w="7600" w:type="dxa"/>
          </w:tcPr>
          <w:p w:rsidR="005F21CA" w:rsidRDefault="005D5D58" w:rsidP="005D5D5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D5D58">
              <w:rPr>
                <w:rFonts w:ascii="Times New Roman" w:hAnsi="Times New Roman" w:cs="Times New Roman"/>
                <w:sz w:val="28"/>
                <w:szCs w:val="28"/>
              </w:rPr>
              <w:t xml:space="preserve">Новый детский сад на 230 мест </w:t>
            </w:r>
          </w:p>
          <w:p w:rsidR="005F21CA" w:rsidRPr="00FF3669" w:rsidRDefault="009F47E0" w:rsidP="005D5D58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proofErr w:type="gramStart"/>
            <w:r w:rsidR="00FF3669" w:rsidRPr="00FF3669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proofErr w:type="gramEnd"/>
            <w:r w:rsidR="00FF3669" w:rsidRPr="00FF3669">
              <w:rPr>
                <w:rFonts w:ascii="Times New Roman" w:hAnsi="Times New Roman" w:cs="Times New Roman"/>
                <w:sz w:val="28"/>
                <w:szCs w:val="28"/>
              </w:rPr>
              <w:t xml:space="preserve"> декабре 2022 года в рамках национального проекта «Демография» введен в эксплуатацию современный детский сад-ясли на 230 мест (наказ № 15-345-6).</w:t>
            </w:r>
            <w:r w:rsidR="000D353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FF3669" w:rsidRPr="00FF3669">
              <w:rPr>
                <w:rFonts w:ascii="Times New Roman" w:hAnsi="Times New Roman" w:cs="Times New Roman"/>
                <w:sz w:val="28"/>
                <w:szCs w:val="28"/>
              </w:rPr>
              <w:t>Новое образовательное учреждение площадью более 4 тыс. кв. м. рассчитано на 23</w:t>
            </w:r>
            <w:r w:rsidR="000D3539">
              <w:rPr>
                <w:rFonts w:ascii="Times New Roman" w:hAnsi="Times New Roman" w:cs="Times New Roman"/>
                <w:sz w:val="28"/>
                <w:szCs w:val="28"/>
              </w:rPr>
              <w:t xml:space="preserve">0 мест (12 групп), численность </w:t>
            </w:r>
            <w:r w:rsidR="00FF3669" w:rsidRPr="00FF3669">
              <w:rPr>
                <w:rFonts w:ascii="Times New Roman" w:hAnsi="Times New Roman" w:cs="Times New Roman"/>
                <w:sz w:val="28"/>
                <w:szCs w:val="28"/>
              </w:rPr>
              <w:t>работающего персонала – 59 чел. Общая сумма затрат по объекту составила 423,0 млн.</w:t>
            </w:r>
            <w:r w:rsidR="000D3539">
              <w:rPr>
                <w:rFonts w:ascii="Times New Roman" w:hAnsi="Times New Roman" w:cs="Times New Roman"/>
                <w:sz w:val="28"/>
                <w:szCs w:val="28"/>
              </w:rPr>
              <w:t xml:space="preserve"> руб. </w:t>
            </w:r>
            <w:r w:rsidR="00FF3669" w:rsidRPr="00FF3669">
              <w:rPr>
                <w:rFonts w:ascii="Times New Roman" w:hAnsi="Times New Roman" w:cs="Times New Roman"/>
                <w:sz w:val="28"/>
                <w:szCs w:val="28"/>
              </w:rPr>
              <w:t>Из областного бюджета предоставлена субсидия на оснащение объекта необходимым оборудованием и инвентарем в объеме более 16 млн. руб.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  <w:p w:rsidR="009F47E0" w:rsidRDefault="009F47E0" w:rsidP="005D5D58">
            <w:pPr>
              <w:jc w:val="both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  <w:p w:rsidR="000E7747" w:rsidRPr="00FF3669" w:rsidRDefault="005F21CA" w:rsidP="005D5D58">
            <w:pPr>
              <w:jc w:val="both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proofErr w:type="spellStart"/>
            <w:r w:rsidRPr="00FF3669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Ожеред</w:t>
            </w:r>
            <w:proofErr w:type="spellEnd"/>
            <w:r w:rsidRPr="00FF3669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Людмила Евгеньевна –</w:t>
            </w:r>
            <w:r w:rsidRPr="00FF3669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заместитель главы администрации Тогучинского района</w:t>
            </w:r>
          </w:p>
          <w:p w:rsidR="005F21CA" w:rsidRDefault="005F21CA" w:rsidP="005F21CA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F3669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Голдырева Светлана Леонидовна - </w:t>
            </w:r>
            <w:r w:rsidRPr="00FF3669">
              <w:rPr>
                <w:rFonts w:ascii="Times New Roman" w:hAnsi="Times New Roman" w:cs="Times New Roman"/>
                <w:i/>
                <w:sz w:val="28"/>
                <w:szCs w:val="28"/>
              </w:rPr>
              <w:t>заведующая</w:t>
            </w:r>
            <w:r w:rsidRPr="00FF3669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</w:t>
            </w:r>
            <w:r w:rsidRPr="00FF3669">
              <w:rPr>
                <w:rFonts w:ascii="Times New Roman" w:hAnsi="Times New Roman" w:cs="Times New Roman"/>
                <w:i/>
                <w:sz w:val="28"/>
                <w:szCs w:val="28"/>
              </w:rPr>
              <w:t>МКДОУ «Тогучинский детский сад № 5»</w:t>
            </w:r>
            <w:r w:rsidRPr="005F21C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</w:tc>
      </w:tr>
      <w:tr w:rsidR="00B54346" w:rsidTr="009E778A">
        <w:tc>
          <w:tcPr>
            <w:tcW w:w="1661" w:type="dxa"/>
          </w:tcPr>
          <w:p w:rsidR="00B54346" w:rsidRPr="008F4F18" w:rsidRDefault="00B54346" w:rsidP="00FD3B0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  <w:r w:rsidR="00FD3B04"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  <w:r w:rsidR="00FD3B04"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0-11.</w:t>
            </w:r>
            <w:r w:rsidR="00FD3B04">
              <w:rPr>
                <w:rFonts w:ascii="Times New Roman" w:hAnsi="Times New Roman" w:cs="Times New Roman"/>
                <w:b/>
                <w:sz w:val="28"/>
                <w:szCs w:val="28"/>
              </w:rPr>
              <w:t>00</w:t>
            </w:r>
          </w:p>
        </w:tc>
        <w:tc>
          <w:tcPr>
            <w:tcW w:w="310" w:type="dxa"/>
          </w:tcPr>
          <w:p w:rsidR="00B54346" w:rsidRDefault="00B54346" w:rsidP="005D5D58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</w:tc>
        <w:tc>
          <w:tcPr>
            <w:tcW w:w="7600" w:type="dxa"/>
          </w:tcPr>
          <w:p w:rsidR="00B54346" w:rsidRPr="005D5D58" w:rsidRDefault="00B54346" w:rsidP="005D5D5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54346">
              <w:rPr>
                <w:rFonts w:ascii="Times New Roman" w:hAnsi="Times New Roman" w:cs="Times New Roman"/>
                <w:sz w:val="28"/>
                <w:szCs w:val="28"/>
              </w:rPr>
              <w:t xml:space="preserve">Переезд в больничный городок </w:t>
            </w:r>
            <w:proofErr w:type="spellStart"/>
            <w:r w:rsidRPr="00B54346">
              <w:rPr>
                <w:rFonts w:ascii="Times New Roman" w:hAnsi="Times New Roman" w:cs="Times New Roman"/>
                <w:sz w:val="28"/>
                <w:szCs w:val="28"/>
              </w:rPr>
              <w:t>Тогучинской</w:t>
            </w:r>
            <w:proofErr w:type="spellEnd"/>
            <w:r w:rsidRPr="00B54346">
              <w:rPr>
                <w:rFonts w:ascii="Times New Roman" w:hAnsi="Times New Roman" w:cs="Times New Roman"/>
                <w:sz w:val="28"/>
                <w:szCs w:val="28"/>
              </w:rPr>
              <w:t xml:space="preserve"> ЦРБ г.Тогучин,ул.Лапина,2</w:t>
            </w:r>
          </w:p>
        </w:tc>
      </w:tr>
      <w:tr w:rsidR="00B54346" w:rsidTr="009E778A">
        <w:tc>
          <w:tcPr>
            <w:tcW w:w="1661" w:type="dxa"/>
          </w:tcPr>
          <w:p w:rsidR="00B54346" w:rsidRPr="008F4F18" w:rsidRDefault="004F73C1" w:rsidP="00FD3B0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11.</w:t>
            </w:r>
            <w:r w:rsidR="00FD3B04">
              <w:rPr>
                <w:rFonts w:ascii="Times New Roman" w:hAnsi="Times New Roman" w:cs="Times New Roman"/>
                <w:b/>
                <w:sz w:val="28"/>
                <w:szCs w:val="28"/>
              </w:rPr>
              <w:t>00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-11.</w:t>
            </w:r>
            <w:r w:rsidR="00FD3B04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310" w:type="dxa"/>
          </w:tcPr>
          <w:p w:rsidR="00B54346" w:rsidRDefault="00B54346" w:rsidP="005D5D58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600" w:type="dxa"/>
          </w:tcPr>
          <w:p w:rsidR="00B54346" w:rsidRPr="00B54346" w:rsidRDefault="00B54346" w:rsidP="00B5434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54346">
              <w:rPr>
                <w:rFonts w:ascii="Times New Roman" w:hAnsi="Times New Roman" w:cs="Times New Roman"/>
                <w:sz w:val="28"/>
                <w:szCs w:val="28"/>
              </w:rPr>
              <w:t xml:space="preserve">ГБУЗ Новосибирской области «Тогучинская ЦРБ» Посещение больничного городка </w:t>
            </w:r>
            <w:proofErr w:type="spellStart"/>
            <w:r w:rsidRPr="00B54346">
              <w:rPr>
                <w:rFonts w:ascii="Times New Roman" w:hAnsi="Times New Roman" w:cs="Times New Roman"/>
                <w:sz w:val="28"/>
                <w:szCs w:val="28"/>
              </w:rPr>
              <w:t>Тогучинской</w:t>
            </w:r>
            <w:proofErr w:type="spellEnd"/>
            <w:r w:rsidRPr="00B54346">
              <w:rPr>
                <w:rFonts w:ascii="Times New Roman" w:hAnsi="Times New Roman" w:cs="Times New Roman"/>
                <w:sz w:val="28"/>
                <w:szCs w:val="28"/>
              </w:rPr>
              <w:t xml:space="preserve"> ЦРБ</w:t>
            </w:r>
          </w:p>
          <w:p w:rsidR="00B54346" w:rsidRPr="00B54346" w:rsidRDefault="00B54346" w:rsidP="00B5434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54346">
              <w:rPr>
                <w:rFonts w:ascii="Times New Roman" w:hAnsi="Times New Roman" w:cs="Times New Roman"/>
                <w:sz w:val="28"/>
                <w:szCs w:val="28"/>
              </w:rPr>
              <w:t xml:space="preserve">(Центр амбулаторно-онкологической помощи, площадка под строительство диагностического центра) </w:t>
            </w:r>
          </w:p>
          <w:p w:rsidR="00B54346" w:rsidRPr="00EE1CB4" w:rsidRDefault="00B54346" w:rsidP="00B54346">
            <w:pPr>
              <w:jc w:val="both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  <w:p w:rsidR="00B54346" w:rsidRPr="005D5D58" w:rsidRDefault="00B54346" w:rsidP="00B5434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E1CB4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Рябчикова Елена Алексеевна</w:t>
            </w:r>
            <w:r w:rsidRPr="00B54346">
              <w:rPr>
                <w:rFonts w:ascii="Times New Roman" w:hAnsi="Times New Roman" w:cs="Times New Roman"/>
                <w:sz w:val="28"/>
                <w:szCs w:val="28"/>
              </w:rPr>
              <w:t xml:space="preserve"> - </w:t>
            </w:r>
            <w:r w:rsidRPr="00EE1CB4">
              <w:rPr>
                <w:rFonts w:ascii="Times New Roman" w:hAnsi="Times New Roman" w:cs="Times New Roman"/>
                <w:i/>
                <w:sz w:val="28"/>
                <w:szCs w:val="28"/>
              </w:rPr>
              <w:t>главный врач ГБУЗ Новосибирской области «Тогучинская ЦРБ»</w:t>
            </w:r>
          </w:p>
        </w:tc>
      </w:tr>
      <w:tr w:rsidR="000E7747" w:rsidRPr="00922836" w:rsidTr="009E778A">
        <w:tc>
          <w:tcPr>
            <w:tcW w:w="1661" w:type="dxa"/>
          </w:tcPr>
          <w:p w:rsidR="000E7747" w:rsidRPr="00922836" w:rsidRDefault="006E6992" w:rsidP="00FD3B04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22836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  <w:r w:rsidR="008F4F18" w:rsidRPr="00922836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  <w:r w:rsidRPr="00922836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  <w:r w:rsidR="00FD3B04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  <w:r w:rsidR="004F73C1"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  <w:r w:rsidRPr="00922836"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  <w:r w:rsidR="00FD3B04">
              <w:rPr>
                <w:rFonts w:ascii="Times New Roman" w:hAnsi="Times New Roman" w:cs="Times New Roman"/>
                <w:b/>
                <w:sz w:val="28"/>
                <w:szCs w:val="28"/>
              </w:rPr>
              <w:t>11.30</w:t>
            </w:r>
          </w:p>
        </w:tc>
        <w:tc>
          <w:tcPr>
            <w:tcW w:w="310" w:type="dxa"/>
          </w:tcPr>
          <w:p w:rsidR="000E7747" w:rsidRPr="00922836" w:rsidRDefault="005F21CA" w:rsidP="005D5D58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22836"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</w:tc>
        <w:tc>
          <w:tcPr>
            <w:tcW w:w="7600" w:type="dxa"/>
          </w:tcPr>
          <w:p w:rsidR="004F73C1" w:rsidRPr="004F73C1" w:rsidRDefault="004F73C1" w:rsidP="004F73C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F73C1">
              <w:rPr>
                <w:rFonts w:ascii="Times New Roman" w:hAnsi="Times New Roman" w:cs="Times New Roman"/>
                <w:sz w:val="28"/>
                <w:szCs w:val="28"/>
              </w:rPr>
              <w:t xml:space="preserve">Переезд в спортивный комплекс «Победа», </w:t>
            </w:r>
          </w:p>
          <w:p w:rsidR="000E7747" w:rsidRPr="00922836" w:rsidRDefault="004F73C1" w:rsidP="004F73C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F73C1">
              <w:rPr>
                <w:rFonts w:ascii="Times New Roman" w:hAnsi="Times New Roman" w:cs="Times New Roman"/>
                <w:sz w:val="28"/>
                <w:szCs w:val="28"/>
              </w:rPr>
              <w:t>г. Тогучин, ул. Островского,32</w:t>
            </w:r>
          </w:p>
        </w:tc>
      </w:tr>
      <w:tr w:rsidR="000E7747" w:rsidTr="009E778A">
        <w:tc>
          <w:tcPr>
            <w:tcW w:w="1661" w:type="dxa"/>
          </w:tcPr>
          <w:p w:rsidR="000E7747" w:rsidRPr="00922836" w:rsidRDefault="00FD3B04" w:rsidP="00FD3B04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11.30</w:t>
            </w:r>
            <w:r w:rsidR="006E6992" w:rsidRPr="00922836"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11.55</w:t>
            </w:r>
          </w:p>
        </w:tc>
        <w:tc>
          <w:tcPr>
            <w:tcW w:w="310" w:type="dxa"/>
          </w:tcPr>
          <w:p w:rsidR="000E7747" w:rsidRPr="00922836" w:rsidRDefault="005F21CA" w:rsidP="005D5D58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22836"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</w:tc>
        <w:tc>
          <w:tcPr>
            <w:tcW w:w="7600" w:type="dxa"/>
          </w:tcPr>
          <w:p w:rsidR="006E6992" w:rsidRPr="00922836" w:rsidRDefault="005D5D58" w:rsidP="005D5D5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22836">
              <w:rPr>
                <w:rFonts w:ascii="Times New Roman" w:hAnsi="Times New Roman" w:cs="Times New Roman"/>
                <w:sz w:val="28"/>
                <w:szCs w:val="28"/>
              </w:rPr>
              <w:t>МБОУ ДО «Центр физической культуры и спорта» - спортивный комплекс «Победа»</w:t>
            </w:r>
          </w:p>
          <w:p w:rsidR="006E6992" w:rsidRPr="00922836" w:rsidRDefault="006E6992" w:rsidP="005D5D5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E7747" w:rsidRPr="00FF3669" w:rsidRDefault="005D5D58" w:rsidP="006E6992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922836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Томашов Юрий Михайлович</w:t>
            </w:r>
            <w:r w:rsidR="006E6992" w:rsidRPr="00922836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–</w:t>
            </w:r>
            <w:r w:rsidR="006E6992" w:rsidRPr="00922836">
              <w:rPr>
                <w:i/>
              </w:rPr>
              <w:t xml:space="preserve"> </w:t>
            </w:r>
            <w:r w:rsidR="006E6992" w:rsidRPr="00922836">
              <w:rPr>
                <w:rFonts w:ascii="Times New Roman" w:hAnsi="Times New Roman" w:cs="Times New Roman"/>
                <w:i/>
                <w:sz w:val="28"/>
                <w:szCs w:val="28"/>
              </w:rPr>
              <w:t>директор МБОУ ДО «Центр физической культуры и спорта»</w:t>
            </w:r>
          </w:p>
        </w:tc>
      </w:tr>
      <w:tr w:rsidR="002C4709" w:rsidTr="009E778A">
        <w:tc>
          <w:tcPr>
            <w:tcW w:w="1661" w:type="dxa"/>
          </w:tcPr>
          <w:p w:rsidR="002C4709" w:rsidRPr="008F4F18" w:rsidRDefault="00FD3B04" w:rsidP="00FD3B04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11.55</w:t>
            </w:r>
            <w:r w:rsidR="002C4709" w:rsidRPr="008F4F18">
              <w:rPr>
                <w:rFonts w:ascii="Times New Roman" w:hAnsi="Times New Roman" w:cs="Times New Roman"/>
                <w:b/>
                <w:sz w:val="28"/>
                <w:szCs w:val="28"/>
              </w:rPr>
              <w:t>-1</w:t>
            </w:r>
            <w:r w:rsidR="008F4F18" w:rsidRPr="008F4F18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  <w:r w:rsidR="002C4709" w:rsidRPr="008F4F18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00</w:t>
            </w:r>
          </w:p>
        </w:tc>
        <w:tc>
          <w:tcPr>
            <w:tcW w:w="310" w:type="dxa"/>
          </w:tcPr>
          <w:p w:rsidR="002C4709" w:rsidRDefault="006E6992" w:rsidP="005D5D58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</w:tc>
        <w:tc>
          <w:tcPr>
            <w:tcW w:w="7600" w:type="dxa"/>
          </w:tcPr>
          <w:p w:rsidR="002C4709" w:rsidRDefault="002C4709" w:rsidP="005D5D5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Пере</w:t>
            </w:r>
            <w:r w:rsidR="004F73C1">
              <w:rPr>
                <w:rFonts w:ascii="Times New Roman" w:hAnsi="Times New Roman" w:cs="Times New Roman"/>
                <w:sz w:val="28"/>
                <w:szCs w:val="28"/>
              </w:rPr>
              <w:t xml:space="preserve">ход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 администрацию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Тогучинского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района</w:t>
            </w:r>
            <w:r w:rsidR="000D3539">
              <w:t xml:space="preserve"> </w:t>
            </w:r>
            <w:r w:rsidR="000D3539" w:rsidRPr="000D3539">
              <w:rPr>
                <w:rFonts w:ascii="Times New Roman" w:hAnsi="Times New Roman" w:cs="Times New Roman"/>
                <w:sz w:val="28"/>
                <w:szCs w:val="28"/>
              </w:rPr>
              <w:t>Новосибирской области</w:t>
            </w:r>
          </w:p>
          <w:p w:rsidR="002C4709" w:rsidRPr="00C300B5" w:rsidRDefault="002C4709" w:rsidP="005D5D5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г. Тогучин, ул. Садовая, 9</w:t>
            </w:r>
          </w:p>
        </w:tc>
      </w:tr>
      <w:tr w:rsidR="000E7747" w:rsidTr="009E778A">
        <w:tc>
          <w:tcPr>
            <w:tcW w:w="1661" w:type="dxa"/>
          </w:tcPr>
          <w:p w:rsidR="000E7747" w:rsidRPr="008F4F18" w:rsidRDefault="00FD3B04" w:rsidP="00FD3B04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12.00 </w:t>
            </w:r>
            <w:r w:rsidR="002C4709" w:rsidRPr="008F4F18"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12.30</w:t>
            </w:r>
          </w:p>
        </w:tc>
        <w:tc>
          <w:tcPr>
            <w:tcW w:w="310" w:type="dxa"/>
          </w:tcPr>
          <w:p w:rsidR="000E7747" w:rsidRDefault="006E6992" w:rsidP="005D5D58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</w:tc>
        <w:tc>
          <w:tcPr>
            <w:tcW w:w="7600" w:type="dxa"/>
          </w:tcPr>
          <w:p w:rsidR="000E7747" w:rsidRDefault="002C4709" w:rsidP="005D5D58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Чайный стол </w:t>
            </w:r>
          </w:p>
          <w:p w:rsidR="002C4709" w:rsidRPr="002C4709" w:rsidRDefault="002C4709" w:rsidP="002C470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C4709">
              <w:rPr>
                <w:rFonts w:ascii="Times New Roman" w:hAnsi="Times New Roman" w:cs="Times New Roman"/>
                <w:sz w:val="28"/>
                <w:szCs w:val="28"/>
              </w:rPr>
              <w:t>Кабинет Главы района</w:t>
            </w:r>
          </w:p>
        </w:tc>
      </w:tr>
      <w:tr w:rsidR="00C300B5" w:rsidRPr="00C300B5" w:rsidTr="009E778A">
        <w:tc>
          <w:tcPr>
            <w:tcW w:w="1661" w:type="dxa"/>
          </w:tcPr>
          <w:p w:rsidR="00C300B5" w:rsidRPr="008F4F18" w:rsidRDefault="00FD3B04" w:rsidP="00FD3B04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12</w:t>
            </w:r>
            <w:r w:rsidR="00C300B5" w:rsidRPr="008F4F18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  <w:r w:rsidR="00C300B5" w:rsidRPr="008F4F18">
              <w:rPr>
                <w:rFonts w:ascii="Times New Roman" w:hAnsi="Times New Roman" w:cs="Times New Roman"/>
                <w:b/>
                <w:sz w:val="28"/>
                <w:szCs w:val="28"/>
              </w:rPr>
              <w:t>0- 1</w:t>
            </w:r>
            <w:r w:rsidR="008F4F18" w:rsidRPr="008F4F18"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  <w:r w:rsidR="00C300B5" w:rsidRPr="008F4F18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00</w:t>
            </w:r>
          </w:p>
        </w:tc>
        <w:tc>
          <w:tcPr>
            <w:tcW w:w="310" w:type="dxa"/>
          </w:tcPr>
          <w:p w:rsidR="00C300B5" w:rsidRPr="00C300B5" w:rsidRDefault="00C300B5" w:rsidP="005D5D5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7600" w:type="dxa"/>
          </w:tcPr>
          <w:p w:rsidR="00C300B5" w:rsidRPr="006E6992" w:rsidRDefault="00C300B5" w:rsidP="00C300B5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E699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Выездное заседание комитета по бюджетной, финансово-экономической политике и собственности Законодательного Собрания Новосибирской области в </w:t>
            </w:r>
            <w:proofErr w:type="spellStart"/>
            <w:r w:rsidRPr="006E6992">
              <w:rPr>
                <w:rFonts w:ascii="Times New Roman" w:hAnsi="Times New Roman" w:cs="Times New Roman"/>
                <w:b/>
                <w:sz w:val="28"/>
                <w:szCs w:val="28"/>
              </w:rPr>
              <w:t>Тогучинском</w:t>
            </w:r>
            <w:proofErr w:type="spellEnd"/>
            <w:r w:rsidRPr="006E699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районе</w:t>
            </w:r>
            <w:r w:rsidR="00E55CA7">
              <w:t xml:space="preserve"> </w:t>
            </w:r>
            <w:r w:rsidR="00E55CA7" w:rsidRPr="00E55CA7">
              <w:rPr>
                <w:rFonts w:ascii="Times New Roman" w:hAnsi="Times New Roman" w:cs="Times New Roman"/>
                <w:b/>
                <w:sz w:val="28"/>
                <w:szCs w:val="28"/>
              </w:rPr>
              <w:t>Новосибирской области</w:t>
            </w:r>
          </w:p>
          <w:p w:rsidR="00C300B5" w:rsidRDefault="00C300B5" w:rsidP="00C300B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300B5" w:rsidRPr="00C300B5" w:rsidRDefault="00C300B5" w:rsidP="00C300B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300B5">
              <w:rPr>
                <w:rFonts w:ascii="Times New Roman" w:hAnsi="Times New Roman" w:cs="Times New Roman"/>
                <w:sz w:val="28"/>
                <w:szCs w:val="28"/>
              </w:rPr>
              <w:t>г.Тогучин, ул. Садовая, 9,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актовый зал</w:t>
            </w:r>
          </w:p>
        </w:tc>
      </w:tr>
      <w:tr w:rsidR="000D3539" w:rsidRPr="00C300B5" w:rsidTr="009E778A">
        <w:tc>
          <w:tcPr>
            <w:tcW w:w="1661" w:type="dxa"/>
          </w:tcPr>
          <w:p w:rsidR="000D3539" w:rsidRPr="008F4F18" w:rsidRDefault="000D3539" w:rsidP="000D3539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14.00 -14.15</w:t>
            </w:r>
          </w:p>
        </w:tc>
        <w:tc>
          <w:tcPr>
            <w:tcW w:w="310" w:type="dxa"/>
          </w:tcPr>
          <w:p w:rsidR="000D3539" w:rsidRDefault="000D3539" w:rsidP="000D353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7600" w:type="dxa"/>
          </w:tcPr>
          <w:p w:rsidR="000D3539" w:rsidRPr="006E6992" w:rsidRDefault="000D3539" w:rsidP="000D3539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F73C1">
              <w:rPr>
                <w:rFonts w:ascii="Times New Roman" w:hAnsi="Times New Roman" w:cs="Times New Roman"/>
                <w:b/>
                <w:sz w:val="28"/>
                <w:szCs w:val="28"/>
              </w:rPr>
              <w:t>Переезд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E55CA7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столовую, </w:t>
            </w:r>
            <w:r w:rsidRPr="004F73C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4F73C1">
              <w:rPr>
                <w:rFonts w:ascii="Times New Roman" w:hAnsi="Times New Roman" w:cs="Times New Roman"/>
                <w:sz w:val="28"/>
                <w:szCs w:val="28"/>
              </w:rPr>
              <w:t>г. Тогучин, ул. Заводская, 142</w:t>
            </w:r>
          </w:p>
        </w:tc>
      </w:tr>
      <w:tr w:rsidR="000D3539" w:rsidRPr="00C300B5" w:rsidTr="009E778A">
        <w:tc>
          <w:tcPr>
            <w:tcW w:w="1661" w:type="dxa"/>
          </w:tcPr>
          <w:p w:rsidR="000D3539" w:rsidRPr="008F4F18" w:rsidRDefault="000D3539" w:rsidP="000D3539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F4F18">
              <w:rPr>
                <w:rFonts w:ascii="Times New Roman" w:hAnsi="Times New Roman" w:cs="Times New Roman"/>
                <w:b/>
                <w:sz w:val="28"/>
                <w:szCs w:val="28"/>
              </w:rPr>
              <w:t>14.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15</w:t>
            </w:r>
            <w:r w:rsidRPr="008F4F18">
              <w:rPr>
                <w:rFonts w:ascii="Times New Roman" w:hAnsi="Times New Roman" w:cs="Times New Roman"/>
                <w:b/>
                <w:sz w:val="28"/>
                <w:szCs w:val="28"/>
              </w:rPr>
              <w:t>-15.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15</w:t>
            </w:r>
          </w:p>
        </w:tc>
        <w:tc>
          <w:tcPr>
            <w:tcW w:w="310" w:type="dxa"/>
          </w:tcPr>
          <w:p w:rsidR="000D3539" w:rsidRDefault="000D3539" w:rsidP="000D3539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</w:tc>
        <w:tc>
          <w:tcPr>
            <w:tcW w:w="7600" w:type="dxa"/>
          </w:tcPr>
          <w:p w:rsidR="000D3539" w:rsidRPr="002C4709" w:rsidRDefault="000D3539" w:rsidP="000D353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Обед</w:t>
            </w:r>
          </w:p>
        </w:tc>
      </w:tr>
      <w:tr w:rsidR="000D3539" w:rsidTr="009E778A">
        <w:tc>
          <w:tcPr>
            <w:tcW w:w="1661" w:type="dxa"/>
          </w:tcPr>
          <w:p w:rsidR="000D3539" w:rsidRPr="008F4F18" w:rsidRDefault="000D3539" w:rsidP="000D3539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F4F18">
              <w:rPr>
                <w:rFonts w:ascii="Times New Roman" w:hAnsi="Times New Roman" w:cs="Times New Roman"/>
                <w:b/>
                <w:sz w:val="28"/>
                <w:szCs w:val="28"/>
              </w:rPr>
              <w:t>15.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15-</w:t>
            </w:r>
          </w:p>
        </w:tc>
        <w:tc>
          <w:tcPr>
            <w:tcW w:w="310" w:type="dxa"/>
          </w:tcPr>
          <w:p w:rsidR="000D3539" w:rsidRDefault="000D3539" w:rsidP="000D3539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</w:tc>
        <w:tc>
          <w:tcPr>
            <w:tcW w:w="7600" w:type="dxa"/>
          </w:tcPr>
          <w:p w:rsidR="000D3539" w:rsidRPr="00C300B5" w:rsidRDefault="000D3539" w:rsidP="000D353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300B5">
              <w:rPr>
                <w:rFonts w:ascii="Times New Roman" w:hAnsi="Times New Roman" w:cs="Times New Roman"/>
                <w:sz w:val="28"/>
                <w:szCs w:val="28"/>
              </w:rPr>
              <w:t xml:space="preserve">Отъезд в г. Новосибирск </w:t>
            </w:r>
          </w:p>
        </w:tc>
      </w:tr>
    </w:tbl>
    <w:p w:rsidR="000E7747" w:rsidRPr="000E7747" w:rsidRDefault="000E7747" w:rsidP="000E774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sectPr w:rsidR="000E7747" w:rsidRPr="000E7747" w:rsidSect="00B73CDB">
      <w:pgSz w:w="11906" w:h="16838"/>
      <w:pgMar w:top="426" w:right="850" w:bottom="142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3AAF"/>
    <w:rsid w:val="00041055"/>
    <w:rsid w:val="000D3539"/>
    <w:rsid w:val="000E7747"/>
    <w:rsid w:val="002C4709"/>
    <w:rsid w:val="00372132"/>
    <w:rsid w:val="0039200A"/>
    <w:rsid w:val="00451FE6"/>
    <w:rsid w:val="004F73C1"/>
    <w:rsid w:val="005D5D58"/>
    <w:rsid w:val="005F21CA"/>
    <w:rsid w:val="00655227"/>
    <w:rsid w:val="006E6992"/>
    <w:rsid w:val="00715C59"/>
    <w:rsid w:val="00783AAF"/>
    <w:rsid w:val="007D051F"/>
    <w:rsid w:val="008D3633"/>
    <w:rsid w:val="008F4F18"/>
    <w:rsid w:val="008F7C72"/>
    <w:rsid w:val="009055F6"/>
    <w:rsid w:val="00922836"/>
    <w:rsid w:val="009E778A"/>
    <w:rsid w:val="009F47E0"/>
    <w:rsid w:val="00B54346"/>
    <w:rsid w:val="00B73CDB"/>
    <w:rsid w:val="00C300B5"/>
    <w:rsid w:val="00CA3B13"/>
    <w:rsid w:val="00E06AA9"/>
    <w:rsid w:val="00E25CCA"/>
    <w:rsid w:val="00E55CA7"/>
    <w:rsid w:val="00E943BC"/>
    <w:rsid w:val="00EE1CB4"/>
    <w:rsid w:val="00F7528C"/>
    <w:rsid w:val="00FD3B04"/>
    <w:rsid w:val="00FF36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C7BA12"/>
  <w15:docId w15:val="{622EB953-9DE2-431E-8B98-8B15AF8405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E774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92283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2283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1288</TotalTime>
  <Pages>2</Pages>
  <Words>600</Words>
  <Characters>3420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Mariya A. Reshetnikova</dc:creator>
  <cp:keywords/>
  <dc:description/>
  <cp:lastModifiedBy>Притуленко Ольга Сергеевна</cp:lastModifiedBy>
  <cp:revision>23</cp:revision>
  <cp:lastPrinted>2023-04-03T04:53:00Z</cp:lastPrinted>
  <dcterms:created xsi:type="dcterms:W3CDTF">2023-03-28T04:00:00Z</dcterms:created>
  <dcterms:modified xsi:type="dcterms:W3CDTF">2023-04-06T01:52:00Z</dcterms:modified>
</cp:coreProperties>
</file>